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6"/>
        <w:gridCol w:w="752"/>
        <w:gridCol w:w="7472"/>
        <w:gridCol w:w="3968"/>
      </w:tblGrid>
      <w:tr w:rsidR="00A90944" w:rsidRPr="00A90944" w14:paraId="231FE15A" w14:textId="77777777" w:rsidTr="00825A3E">
        <w:tc>
          <w:tcPr>
            <w:tcW w:w="2450" w:type="dxa"/>
            <w:gridSpan w:val="2"/>
          </w:tcPr>
          <w:p w14:paraId="7FB7A747" w14:textId="3DF9F492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3E0088">
              <w:rPr>
                <w:b/>
                <w:bCs/>
              </w:rPr>
              <w:t>8</w:t>
            </w:r>
          </w:p>
        </w:tc>
        <w:tc>
          <w:tcPr>
            <w:tcW w:w="7510" w:type="dxa"/>
          </w:tcPr>
          <w:p w14:paraId="439955A0" w14:textId="122B1034" w:rsidR="00A90944" w:rsidRPr="00A90944" w:rsidRDefault="004661AA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History</w:t>
            </w:r>
            <w:r w:rsidR="00D967EC">
              <w:rPr>
                <w:b/>
                <w:bCs/>
              </w:rPr>
              <w:t xml:space="preserve"> Taught Content</w:t>
            </w:r>
          </w:p>
        </w:tc>
        <w:tc>
          <w:tcPr>
            <w:tcW w:w="3988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4438A0" w14:paraId="45557E45" w14:textId="77777777" w:rsidTr="00825A3E">
        <w:tc>
          <w:tcPr>
            <w:tcW w:w="1696" w:type="dxa"/>
            <w:vMerge w:val="restart"/>
          </w:tcPr>
          <w:p w14:paraId="3FBFB46A" w14:textId="7787959E" w:rsidR="00825A3E" w:rsidRDefault="00A075E5" w:rsidP="004438A0">
            <w:r>
              <w:t>Industrialisation and Invention</w:t>
            </w:r>
          </w:p>
        </w:tc>
        <w:tc>
          <w:tcPr>
            <w:tcW w:w="754" w:type="dxa"/>
          </w:tcPr>
          <w:p w14:paraId="1914ED79" w14:textId="3197B798" w:rsidR="004438A0" w:rsidRDefault="004438A0" w:rsidP="004438A0">
            <w:r>
              <w:t>HT 1</w:t>
            </w:r>
          </w:p>
        </w:tc>
        <w:tc>
          <w:tcPr>
            <w:tcW w:w="7510" w:type="dxa"/>
          </w:tcPr>
          <w:p w14:paraId="1E4173F8" w14:textId="77777777" w:rsidR="00955875" w:rsidRDefault="00A075E5" w:rsidP="00A075E5">
            <w:pPr>
              <w:pStyle w:val="ListParagraph"/>
              <w:numPr>
                <w:ilvl w:val="0"/>
                <w:numId w:val="11"/>
              </w:numPr>
            </w:pPr>
            <w:r>
              <w:t>Introduction. Reminder and Refresh of the 5 Historical periods of study</w:t>
            </w:r>
          </w:p>
          <w:p w14:paraId="4483DD3B" w14:textId="77777777" w:rsidR="00C82BF4" w:rsidRDefault="00C82BF4" w:rsidP="00C82BF4"/>
          <w:p w14:paraId="2391E41E" w14:textId="77777777" w:rsidR="00C82BF4" w:rsidRDefault="00C82BF4" w:rsidP="00C82BF4">
            <w:pPr>
              <w:rPr>
                <w:u w:val="single"/>
              </w:rPr>
            </w:pPr>
            <w:r w:rsidRPr="00C82BF4">
              <w:rPr>
                <w:u w:val="single"/>
              </w:rPr>
              <w:t>Ancient &lt;1000</w:t>
            </w:r>
          </w:p>
          <w:p w14:paraId="3DC015E0" w14:textId="77777777" w:rsidR="00C82BF4" w:rsidRDefault="00C82BF4" w:rsidP="00C82BF4">
            <w:pPr>
              <w:rPr>
                <w:u w:val="single"/>
              </w:rPr>
            </w:pPr>
          </w:p>
          <w:p w14:paraId="515E8FFF" w14:textId="1225B58D" w:rsidR="00C82BF4" w:rsidRDefault="00C82BF4" w:rsidP="00C82BF4">
            <w:r>
              <w:t xml:space="preserve">Roman development of Roads, Baths, </w:t>
            </w:r>
            <w:r w:rsidR="00894684">
              <w:t xml:space="preserve">Roman numerals, aqueducts, architecture, Postal system (Communication). i.e. “What did the Romans do for us?” </w:t>
            </w:r>
            <w:r w:rsidR="0094087F">
              <w:t>(+)</w:t>
            </w:r>
          </w:p>
          <w:p w14:paraId="775B5447" w14:textId="77777777" w:rsidR="00894684" w:rsidRDefault="00894684" w:rsidP="00C82BF4"/>
          <w:p w14:paraId="65C3699B" w14:textId="77777777" w:rsidR="00894684" w:rsidRDefault="00894684" w:rsidP="00C82BF4">
            <w:r>
              <w:rPr>
                <w:u w:val="single"/>
              </w:rPr>
              <w:t>Medieval 1000-1500</w:t>
            </w:r>
          </w:p>
          <w:p w14:paraId="601573AF" w14:textId="23108787" w:rsidR="00894684" w:rsidRDefault="00AD35B5" w:rsidP="00894684">
            <w:pPr>
              <w:pStyle w:val="ListParagraph"/>
              <w:numPr>
                <w:ilvl w:val="0"/>
                <w:numId w:val="11"/>
              </w:numPr>
            </w:pPr>
            <w:r>
              <w:t>Cathedral and Castle building (The crane, Italian/French influence)</w:t>
            </w:r>
            <w:r w:rsidR="00CD16D5">
              <w:t xml:space="preserve"> (+)</w:t>
            </w:r>
          </w:p>
          <w:p w14:paraId="20AB9397" w14:textId="2DC671EF" w:rsidR="00AD35B5" w:rsidRPr="00A8608D" w:rsidRDefault="004D2F1F" w:rsidP="00894684">
            <w:pPr>
              <w:pStyle w:val="ListParagraph"/>
              <w:numPr>
                <w:ilvl w:val="0"/>
                <w:numId w:val="11"/>
              </w:numPr>
              <w:rPr>
                <w:color w:val="00B0F0"/>
              </w:rPr>
            </w:pPr>
            <w:r w:rsidRPr="00A8608D">
              <w:rPr>
                <w:color w:val="00B0F0"/>
              </w:rPr>
              <w:t>Durham or Lincoln Case study</w:t>
            </w:r>
            <w:r w:rsidR="00CD16D5" w:rsidRPr="00A8608D">
              <w:rPr>
                <w:color w:val="00B0F0"/>
              </w:rPr>
              <w:t xml:space="preserve"> (+)</w:t>
            </w:r>
          </w:p>
          <w:p w14:paraId="0F22643F" w14:textId="1FC60682" w:rsidR="004D2F1F" w:rsidRDefault="004D2F1F" w:rsidP="00894684">
            <w:pPr>
              <w:pStyle w:val="ListParagraph"/>
              <w:numPr>
                <w:ilvl w:val="0"/>
                <w:numId w:val="11"/>
              </w:numPr>
            </w:pPr>
            <w:r>
              <w:t>Medieval Towns</w:t>
            </w:r>
            <w:r w:rsidR="00CD16D5">
              <w:t xml:space="preserve"> (NC)</w:t>
            </w:r>
          </w:p>
          <w:p w14:paraId="52E70223" w14:textId="285DDB1E" w:rsidR="004D2F1F" w:rsidRPr="00894684" w:rsidRDefault="004D2F1F" w:rsidP="004D2F1F">
            <w:pPr>
              <w:pStyle w:val="ListParagraph"/>
              <w:numPr>
                <w:ilvl w:val="0"/>
                <w:numId w:val="11"/>
              </w:numPr>
            </w:pPr>
            <w:r>
              <w:t xml:space="preserve">Weapons of War (e.g. trebuchet) </w:t>
            </w:r>
            <w:r w:rsidR="00CD16D5">
              <w:t>(+)</w:t>
            </w:r>
          </w:p>
        </w:tc>
        <w:tc>
          <w:tcPr>
            <w:tcW w:w="3988" w:type="dxa"/>
          </w:tcPr>
          <w:p w14:paraId="0349E7FD" w14:textId="27DA41D3" w:rsidR="004438A0" w:rsidRDefault="004438A0" w:rsidP="004438A0"/>
        </w:tc>
      </w:tr>
      <w:tr w:rsidR="004438A0" w14:paraId="6A8AC616" w14:textId="77777777" w:rsidTr="00825A3E">
        <w:tc>
          <w:tcPr>
            <w:tcW w:w="1696" w:type="dxa"/>
            <w:vMerge/>
          </w:tcPr>
          <w:p w14:paraId="749B13E6" w14:textId="7B40A9F5" w:rsidR="004438A0" w:rsidRDefault="004438A0" w:rsidP="004438A0"/>
        </w:tc>
        <w:tc>
          <w:tcPr>
            <w:tcW w:w="754" w:type="dxa"/>
          </w:tcPr>
          <w:p w14:paraId="7BDA0118" w14:textId="246B1CBC" w:rsidR="004438A0" w:rsidRDefault="004438A0" w:rsidP="004438A0">
            <w:r>
              <w:t>HT 2</w:t>
            </w:r>
          </w:p>
        </w:tc>
        <w:tc>
          <w:tcPr>
            <w:tcW w:w="7510" w:type="dxa"/>
          </w:tcPr>
          <w:p w14:paraId="1888D351" w14:textId="77777777" w:rsidR="00FD46AA" w:rsidRDefault="008643BE" w:rsidP="008643BE">
            <w:r>
              <w:rPr>
                <w:u w:val="single"/>
              </w:rPr>
              <w:t>Renaissance 1500-1700</w:t>
            </w:r>
          </w:p>
          <w:p w14:paraId="7E07B19C" w14:textId="65D6A790" w:rsidR="008643BE" w:rsidRDefault="008643BE" w:rsidP="008643BE">
            <w:pPr>
              <w:pStyle w:val="ListParagraph"/>
              <w:numPr>
                <w:ilvl w:val="0"/>
                <w:numId w:val="12"/>
              </w:numPr>
            </w:pPr>
            <w:r>
              <w:t>Printing Press (Communication)</w:t>
            </w:r>
            <w:r w:rsidR="001234EB">
              <w:t xml:space="preserve"> (+)</w:t>
            </w:r>
          </w:p>
          <w:p w14:paraId="0BC4C23D" w14:textId="725AAC1E" w:rsidR="008643BE" w:rsidRDefault="008643BE" w:rsidP="008643BE">
            <w:pPr>
              <w:pStyle w:val="ListParagraph"/>
              <w:numPr>
                <w:ilvl w:val="0"/>
                <w:numId w:val="12"/>
              </w:numPr>
            </w:pPr>
            <w:r>
              <w:t xml:space="preserve">Italian renaissance </w:t>
            </w:r>
            <w:r w:rsidR="00887E07">
              <w:t>(Da Vinci)</w:t>
            </w:r>
            <w:r w:rsidR="001234EB">
              <w:t xml:space="preserve"> (NC)</w:t>
            </w:r>
          </w:p>
          <w:p w14:paraId="7B74FCE8" w14:textId="77C7A9F4" w:rsidR="00887E07" w:rsidRPr="00A8608D" w:rsidRDefault="00887E07" w:rsidP="008643BE">
            <w:pPr>
              <w:pStyle w:val="ListParagraph"/>
              <w:numPr>
                <w:ilvl w:val="0"/>
                <w:numId w:val="12"/>
              </w:numPr>
              <w:rPr>
                <w:color w:val="00B0F0"/>
              </w:rPr>
            </w:pPr>
            <w:r w:rsidRPr="00A8608D">
              <w:rPr>
                <w:color w:val="00B0F0"/>
              </w:rPr>
              <w:t>Royal Society</w:t>
            </w:r>
            <w:r w:rsidR="001234EB" w:rsidRPr="00A8608D">
              <w:rPr>
                <w:color w:val="00B0F0"/>
              </w:rPr>
              <w:t xml:space="preserve"> (NC)</w:t>
            </w:r>
          </w:p>
          <w:p w14:paraId="04476480" w14:textId="77777777" w:rsidR="00887E07" w:rsidRDefault="00887E07" w:rsidP="00887E07"/>
          <w:p w14:paraId="0271CF38" w14:textId="77777777" w:rsidR="00887E07" w:rsidRDefault="00887E07" w:rsidP="00887E07">
            <w:pPr>
              <w:rPr>
                <w:u w:val="single"/>
              </w:rPr>
            </w:pPr>
            <w:r>
              <w:rPr>
                <w:u w:val="single"/>
              </w:rPr>
              <w:t>Industrial Period 1700-1900</w:t>
            </w:r>
          </w:p>
          <w:p w14:paraId="4C469F36" w14:textId="756A2583" w:rsidR="00887E07" w:rsidRPr="00BF2D48" w:rsidRDefault="00887E07" w:rsidP="00887E07">
            <w:pPr>
              <w:pStyle w:val="ListParagraph"/>
              <w:numPr>
                <w:ilvl w:val="0"/>
                <w:numId w:val="13"/>
              </w:numPr>
              <w:rPr>
                <w:u w:val="single"/>
              </w:rPr>
            </w:pPr>
            <w:r>
              <w:t xml:space="preserve">Agricultural Revolution </w:t>
            </w:r>
            <w:r w:rsidR="00BF2D48">
              <w:t>(Population Boom)</w:t>
            </w:r>
            <w:r w:rsidR="0031480D">
              <w:t xml:space="preserve"> (+)</w:t>
            </w:r>
          </w:p>
          <w:p w14:paraId="04F8936D" w14:textId="0B1DA4A5" w:rsidR="00BF2D48" w:rsidRPr="00BF2D48" w:rsidRDefault="00BF2D48" w:rsidP="00887E07">
            <w:pPr>
              <w:pStyle w:val="ListParagraph"/>
              <w:numPr>
                <w:ilvl w:val="0"/>
                <w:numId w:val="13"/>
              </w:numPr>
              <w:rPr>
                <w:u w:val="single"/>
              </w:rPr>
            </w:pPr>
            <w:r>
              <w:t>Industrial Revolution (Factories, Transport – Roads, Canals, Trains)</w:t>
            </w:r>
            <w:r w:rsidR="0031480D">
              <w:t xml:space="preserve"> (NC)</w:t>
            </w:r>
          </w:p>
          <w:p w14:paraId="7568F95D" w14:textId="031B63D5" w:rsidR="00BF2D48" w:rsidRPr="0059382A" w:rsidRDefault="00BF2D48" w:rsidP="0059382A">
            <w:pPr>
              <w:pStyle w:val="ListParagraph"/>
              <w:numPr>
                <w:ilvl w:val="0"/>
                <w:numId w:val="13"/>
              </w:numPr>
              <w:rPr>
                <w:u w:val="single"/>
              </w:rPr>
            </w:pPr>
            <w:r>
              <w:t>Communication (Telephones)</w:t>
            </w:r>
            <w:r w:rsidR="0031480D">
              <w:t xml:space="preserve"> (+)</w:t>
            </w:r>
          </w:p>
        </w:tc>
        <w:tc>
          <w:tcPr>
            <w:tcW w:w="3988" w:type="dxa"/>
          </w:tcPr>
          <w:p w14:paraId="57336A88" w14:textId="2A1B7819" w:rsidR="004438A0" w:rsidRDefault="004438A0" w:rsidP="004438A0"/>
        </w:tc>
      </w:tr>
      <w:tr w:rsidR="004438A0" w14:paraId="2B406DAD" w14:textId="77777777" w:rsidTr="00825A3E">
        <w:tc>
          <w:tcPr>
            <w:tcW w:w="1696" w:type="dxa"/>
            <w:vMerge/>
          </w:tcPr>
          <w:p w14:paraId="78DC8235" w14:textId="7AC50354" w:rsidR="004438A0" w:rsidRDefault="004438A0" w:rsidP="004438A0"/>
        </w:tc>
        <w:tc>
          <w:tcPr>
            <w:tcW w:w="754" w:type="dxa"/>
          </w:tcPr>
          <w:p w14:paraId="68DE1C4C" w14:textId="3C3A1BF5" w:rsidR="004438A0" w:rsidRDefault="004438A0" w:rsidP="004438A0">
            <w:r>
              <w:t>HT 3</w:t>
            </w:r>
          </w:p>
        </w:tc>
        <w:tc>
          <w:tcPr>
            <w:tcW w:w="7510" w:type="dxa"/>
          </w:tcPr>
          <w:p w14:paraId="48A5068D" w14:textId="77777777" w:rsidR="00EF47E2" w:rsidRDefault="00BF2D48" w:rsidP="00BF2D48">
            <w:r>
              <w:rPr>
                <w:u w:val="single"/>
              </w:rPr>
              <w:t>Modern Period 1900-Today</w:t>
            </w:r>
          </w:p>
          <w:p w14:paraId="6ACD0EA2" w14:textId="15A05E8F" w:rsidR="00BF2D48" w:rsidRPr="00A8608D" w:rsidRDefault="00BF2D48" w:rsidP="00BF2D48">
            <w:pPr>
              <w:pStyle w:val="ListParagraph"/>
              <w:numPr>
                <w:ilvl w:val="0"/>
                <w:numId w:val="14"/>
              </w:numPr>
              <w:rPr>
                <w:color w:val="00B0F0"/>
              </w:rPr>
            </w:pPr>
            <w:r w:rsidRPr="00A8608D">
              <w:rPr>
                <w:color w:val="00B0F0"/>
              </w:rPr>
              <w:t>Computers (Alan Turing</w:t>
            </w:r>
            <w:r w:rsidR="00CA5990" w:rsidRPr="00A8608D">
              <w:rPr>
                <w:color w:val="00B0F0"/>
              </w:rPr>
              <w:t>, Communication)</w:t>
            </w:r>
            <w:r w:rsidR="00356CFC" w:rsidRPr="00A8608D">
              <w:rPr>
                <w:color w:val="00B0F0"/>
              </w:rPr>
              <w:t xml:space="preserve"> (+)</w:t>
            </w:r>
          </w:p>
          <w:p w14:paraId="13B4B0D5" w14:textId="55053B08" w:rsidR="00CA5990" w:rsidRPr="00A8608D" w:rsidRDefault="00CA5990" w:rsidP="00BF2D48">
            <w:pPr>
              <w:pStyle w:val="ListParagraph"/>
              <w:numPr>
                <w:ilvl w:val="0"/>
                <w:numId w:val="14"/>
              </w:numPr>
              <w:rPr>
                <w:color w:val="00B0F0"/>
              </w:rPr>
            </w:pPr>
            <w:r w:rsidRPr="00A8608D">
              <w:rPr>
                <w:color w:val="00B0F0"/>
              </w:rPr>
              <w:t>Planes (Warfare and Trade)</w:t>
            </w:r>
            <w:r w:rsidR="00356CFC" w:rsidRPr="00A8608D">
              <w:rPr>
                <w:color w:val="00B0F0"/>
              </w:rPr>
              <w:t xml:space="preserve"> (+)</w:t>
            </w:r>
          </w:p>
          <w:p w14:paraId="43CF4081" w14:textId="430ADE68" w:rsidR="00CA5990" w:rsidRDefault="00CA5990" w:rsidP="00BF2D48">
            <w:pPr>
              <w:pStyle w:val="ListParagraph"/>
              <w:numPr>
                <w:ilvl w:val="0"/>
                <w:numId w:val="14"/>
              </w:numPr>
            </w:pPr>
            <w:r>
              <w:t>Weapons of World War I (Tanks, Bombs)</w:t>
            </w:r>
            <w:r w:rsidR="00356CFC">
              <w:t xml:space="preserve"> (+)</w:t>
            </w:r>
          </w:p>
          <w:p w14:paraId="19C99C05" w14:textId="6AF1B8D9" w:rsidR="00CA5990" w:rsidRPr="00A8608D" w:rsidRDefault="00CA5990" w:rsidP="00BF2D48">
            <w:pPr>
              <w:pStyle w:val="ListParagraph"/>
              <w:numPr>
                <w:ilvl w:val="0"/>
                <w:numId w:val="14"/>
              </w:numPr>
              <w:rPr>
                <w:color w:val="00B0F0"/>
              </w:rPr>
            </w:pPr>
            <w:r w:rsidRPr="00A8608D">
              <w:rPr>
                <w:color w:val="00B0F0"/>
              </w:rPr>
              <w:t>Internet</w:t>
            </w:r>
            <w:r w:rsidR="00356CFC" w:rsidRPr="00A8608D">
              <w:rPr>
                <w:color w:val="00B0F0"/>
              </w:rPr>
              <w:t xml:space="preserve"> (+)</w:t>
            </w:r>
          </w:p>
          <w:p w14:paraId="2BF07570" w14:textId="5E3C2ABB" w:rsidR="00CA5990" w:rsidRPr="00BF2D48" w:rsidRDefault="00CA5990" w:rsidP="00BF2D48">
            <w:pPr>
              <w:pStyle w:val="ListParagraph"/>
              <w:numPr>
                <w:ilvl w:val="0"/>
                <w:numId w:val="14"/>
              </w:numPr>
            </w:pPr>
            <w:r>
              <w:t>Atomic Bomb</w:t>
            </w:r>
            <w:r w:rsidR="00356CFC">
              <w:t xml:space="preserve"> (+)</w:t>
            </w:r>
          </w:p>
        </w:tc>
        <w:tc>
          <w:tcPr>
            <w:tcW w:w="3988" w:type="dxa"/>
          </w:tcPr>
          <w:p w14:paraId="42D61DC2" w14:textId="77777777" w:rsidR="004438A0" w:rsidRDefault="004438A0" w:rsidP="004438A0"/>
        </w:tc>
      </w:tr>
      <w:tr w:rsidR="004438A0" w14:paraId="25B1DD31" w14:textId="77777777" w:rsidTr="00825A3E">
        <w:tc>
          <w:tcPr>
            <w:tcW w:w="1696" w:type="dxa"/>
            <w:vMerge w:val="restart"/>
          </w:tcPr>
          <w:p w14:paraId="5432F8CD" w14:textId="4F17DF8C" w:rsidR="004438A0" w:rsidRDefault="00E204BC" w:rsidP="004438A0">
            <w:r>
              <w:t>Crime and Punishment</w:t>
            </w:r>
          </w:p>
        </w:tc>
        <w:tc>
          <w:tcPr>
            <w:tcW w:w="754" w:type="dxa"/>
          </w:tcPr>
          <w:p w14:paraId="61BC434A" w14:textId="1C4F60AB" w:rsidR="004438A0" w:rsidRDefault="004438A0" w:rsidP="004438A0">
            <w:r>
              <w:t>HT 4</w:t>
            </w:r>
          </w:p>
        </w:tc>
        <w:tc>
          <w:tcPr>
            <w:tcW w:w="7510" w:type="dxa"/>
          </w:tcPr>
          <w:p w14:paraId="0C257F26" w14:textId="77777777" w:rsidR="002964C3" w:rsidRDefault="00E204BC" w:rsidP="002964C3">
            <w:r>
              <w:rPr>
                <w:u w:val="single"/>
              </w:rPr>
              <w:t>Ancient &lt;1000</w:t>
            </w:r>
          </w:p>
          <w:p w14:paraId="108F625D" w14:textId="31216D88" w:rsidR="00E204BC" w:rsidRDefault="00E204BC" w:rsidP="00E204BC">
            <w:pPr>
              <w:pStyle w:val="ListParagraph"/>
              <w:numPr>
                <w:ilvl w:val="0"/>
                <w:numId w:val="15"/>
              </w:numPr>
            </w:pPr>
            <w:r>
              <w:t>Roman legal system</w:t>
            </w:r>
            <w:r w:rsidR="00DB6555">
              <w:t xml:space="preserve"> (+)</w:t>
            </w:r>
          </w:p>
          <w:p w14:paraId="71E763A0" w14:textId="039FB473" w:rsidR="00E204BC" w:rsidRDefault="00E204BC" w:rsidP="00E204BC">
            <w:pPr>
              <w:pStyle w:val="ListParagraph"/>
              <w:numPr>
                <w:ilvl w:val="0"/>
                <w:numId w:val="15"/>
              </w:numPr>
            </w:pPr>
            <w:r>
              <w:t>Slavery as a punishment</w:t>
            </w:r>
            <w:r w:rsidR="00DB6555">
              <w:t xml:space="preserve"> (+)</w:t>
            </w:r>
          </w:p>
          <w:p w14:paraId="32EE0B3E" w14:textId="1DB802A3" w:rsidR="00E204BC" w:rsidRDefault="00E204BC" w:rsidP="00E204BC">
            <w:pPr>
              <w:pStyle w:val="ListParagraph"/>
              <w:numPr>
                <w:ilvl w:val="0"/>
                <w:numId w:val="15"/>
              </w:numPr>
            </w:pPr>
            <w:r>
              <w:t>Crucifixion</w:t>
            </w:r>
            <w:r w:rsidR="00DB6555">
              <w:t xml:space="preserve"> (+)</w:t>
            </w:r>
          </w:p>
          <w:p w14:paraId="0E6E45A1" w14:textId="08D5A647" w:rsidR="00E204BC" w:rsidRPr="00E204BC" w:rsidRDefault="00E204BC" w:rsidP="00E204BC">
            <w:pPr>
              <w:pStyle w:val="ListParagraph"/>
              <w:numPr>
                <w:ilvl w:val="0"/>
                <w:numId w:val="15"/>
              </w:numPr>
            </w:pPr>
            <w:r>
              <w:t>Gladiators</w:t>
            </w:r>
            <w:r w:rsidR="00DB6555">
              <w:t xml:space="preserve"> (+)</w:t>
            </w:r>
          </w:p>
        </w:tc>
        <w:tc>
          <w:tcPr>
            <w:tcW w:w="3988" w:type="dxa"/>
          </w:tcPr>
          <w:p w14:paraId="3771D980" w14:textId="17483B74" w:rsidR="004438A0" w:rsidRDefault="004438A0" w:rsidP="004438A0"/>
        </w:tc>
      </w:tr>
      <w:tr w:rsidR="004438A0" w14:paraId="67B654FC" w14:textId="77777777" w:rsidTr="00825A3E">
        <w:tc>
          <w:tcPr>
            <w:tcW w:w="1696" w:type="dxa"/>
            <w:vMerge/>
          </w:tcPr>
          <w:p w14:paraId="02B16BCB" w14:textId="51A75FBB" w:rsidR="004438A0" w:rsidRDefault="004438A0" w:rsidP="004438A0"/>
        </w:tc>
        <w:tc>
          <w:tcPr>
            <w:tcW w:w="754" w:type="dxa"/>
          </w:tcPr>
          <w:p w14:paraId="337F6489" w14:textId="2C3C51B8" w:rsidR="004438A0" w:rsidRDefault="004438A0" w:rsidP="004438A0">
            <w:r>
              <w:t>HT 5</w:t>
            </w:r>
          </w:p>
        </w:tc>
        <w:tc>
          <w:tcPr>
            <w:tcW w:w="7510" w:type="dxa"/>
          </w:tcPr>
          <w:p w14:paraId="1D4404F6" w14:textId="77777777" w:rsidR="00095A45" w:rsidRDefault="00E204BC" w:rsidP="00E204BC">
            <w:r>
              <w:rPr>
                <w:u w:val="single"/>
              </w:rPr>
              <w:t xml:space="preserve">Medieval </w:t>
            </w:r>
            <w:r w:rsidR="00A449C3">
              <w:rPr>
                <w:u w:val="single"/>
              </w:rPr>
              <w:t>1000-1500</w:t>
            </w:r>
          </w:p>
          <w:p w14:paraId="23F23A5F" w14:textId="4D85FFEA" w:rsidR="00A449C3" w:rsidRPr="00A8608D" w:rsidRDefault="00A449C3" w:rsidP="00A449C3">
            <w:pPr>
              <w:pStyle w:val="ListParagraph"/>
              <w:numPr>
                <w:ilvl w:val="0"/>
                <w:numId w:val="16"/>
              </w:numPr>
              <w:rPr>
                <w:color w:val="00B0F0"/>
              </w:rPr>
            </w:pPr>
            <w:r w:rsidRPr="00A8608D">
              <w:rPr>
                <w:color w:val="00B0F0"/>
              </w:rPr>
              <w:t>New laws</w:t>
            </w:r>
            <w:r w:rsidR="00DB6555" w:rsidRPr="00A8608D">
              <w:rPr>
                <w:color w:val="00B0F0"/>
              </w:rPr>
              <w:t xml:space="preserve"> (+)</w:t>
            </w:r>
          </w:p>
          <w:p w14:paraId="7C70E0D7" w14:textId="77777777" w:rsidR="00A449C3" w:rsidRPr="00A8608D" w:rsidRDefault="00A449C3" w:rsidP="00A449C3">
            <w:pPr>
              <w:pStyle w:val="ListParagraph"/>
              <w:numPr>
                <w:ilvl w:val="1"/>
                <w:numId w:val="16"/>
              </w:numPr>
              <w:rPr>
                <w:color w:val="00B0F0"/>
              </w:rPr>
            </w:pPr>
            <w:r w:rsidRPr="00A8608D">
              <w:rPr>
                <w:color w:val="00B0F0"/>
              </w:rPr>
              <w:t>Trial by Combat</w:t>
            </w:r>
          </w:p>
          <w:p w14:paraId="07300F59" w14:textId="77777777" w:rsidR="00A449C3" w:rsidRPr="00A8608D" w:rsidRDefault="00A449C3" w:rsidP="00A449C3">
            <w:pPr>
              <w:pStyle w:val="ListParagraph"/>
              <w:numPr>
                <w:ilvl w:val="1"/>
                <w:numId w:val="16"/>
              </w:numPr>
              <w:rPr>
                <w:color w:val="00B0F0"/>
              </w:rPr>
            </w:pPr>
            <w:r w:rsidRPr="00A8608D">
              <w:rPr>
                <w:color w:val="00B0F0"/>
              </w:rPr>
              <w:t>Fines</w:t>
            </w:r>
          </w:p>
          <w:p w14:paraId="201091E5" w14:textId="1C791B1A" w:rsidR="00A449C3" w:rsidRPr="00A8608D" w:rsidRDefault="00A449C3" w:rsidP="00A449C3">
            <w:pPr>
              <w:pStyle w:val="ListParagraph"/>
              <w:numPr>
                <w:ilvl w:val="1"/>
                <w:numId w:val="16"/>
              </w:numPr>
              <w:rPr>
                <w:color w:val="00B0F0"/>
              </w:rPr>
            </w:pPr>
            <w:r w:rsidRPr="00A8608D">
              <w:rPr>
                <w:color w:val="00B0F0"/>
              </w:rPr>
              <w:t>Stocks</w:t>
            </w:r>
          </w:p>
          <w:p w14:paraId="78E54C88" w14:textId="61380B76" w:rsidR="00A449C3" w:rsidRPr="00A8608D" w:rsidRDefault="00A449C3" w:rsidP="00A449C3">
            <w:pPr>
              <w:pStyle w:val="ListParagraph"/>
              <w:numPr>
                <w:ilvl w:val="0"/>
                <w:numId w:val="16"/>
              </w:numPr>
              <w:rPr>
                <w:color w:val="00B0F0"/>
              </w:rPr>
            </w:pPr>
            <w:r w:rsidRPr="00A8608D">
              <w:rPr>
                <w:color w:val="00B0F0"/>
              </w:rPr>
              <w:t>Hue and Cry – Early Police Force</w:t>
            </w:r>
            <w:r w:rsidR="0080610F" w:rsidRPr="00A8608D">
              <w:rPr>
                <w:color w:val="00B0F0"/>
              </w:rPr>
              <w:t xml:space="preserve"> (+)</w:t>
            </w:r>
          </w:p>
          <w:p w14:paraId="76C2F894" w14:textId="77777777" w:rsidR="00A449C3" w:rsidRDefault="00A449C3" w:rsidP="00A449C3"/>
          <w:p w14:paraId="1F1B4C4F" w14:textId="77777777" w:rsidR="00951F55" w:rsidRDefault="004C26C2" w:rsidP="00951F55">
            <w:pPr>
              <w:rPr>
                <w:u w:val="single"/>
              </w:rPr>
            </w:pPr>
            <w:r>
              <w:rPr>
                <w:u w:val="single"/>
              </w:rPr>
              <w:t>Renaissance 1500-1700</w:t>
            </w:r>
          </w:p>
          <w:p w14:paraId="1380FD72" w14:textId="6423BFFA" w:rsidR="004C26C2" w:rsidRPr="00A8608D" w:rsidRDefault="004C26C2" w:rsidP="004C26C2">
            <w:pPr>
              <w:pStyle w:val="ListParagraph"/>
              <w:numPr>
                <w:ilvl w:val="0"/>
                <w:numId w:val="18"/>
              </w:numPr>
              <w:rPr>
                <w:color w:val="00B0F0"/>
                <w:u w:val="single"/>
              </w:rPr>
            </w:pPr>
            <w:r w:rsidRPr="00A8608D">
              <w:rPr>
                <w:color w:val="00B0F0"/>
              </w:rPr>
              <w:t>Witchcraft and James I</w:t>
            </w:r>
            <w:r w:rsidR="00AE7167" w:rsidRPr="00A8608D">
              <w:rPr>
                <w:color w:val="00B0F0"/>
              </w:rPr>
              <w:t xml:space="preserve"> (+)</w:t>
            </w:r>
          </w:p>
          <w:p w14:paraId="2CED5B43" w14:textId="0F3280C5" w:rsidR="004C26C2" w:rsidRPr="00A8608D" w:rsidRDefault="00884A23" w:rsidP="004C26C2">
            <w:pPr>
              <w:pStyle w:val="ListParagraph"/>
              <w:numPr>
                <w:ilvl w:val="0"/>
                <w:numId w:val="18"/>
              </w:numPr>
              <w:rPr>
                <w:color w:val="00B0F0"/>
              </w:rPr>
            </w:pPr>
            <w:r w:rsidRPr="00A8608D">
              <w:rPr>
                <w:color w:val="00B0F0"/>
              </w:rPr>
              <w:t xml:space="preserve">Piracy </w:t>
            </w:r>
            <w:r w:rsidR="00AE7167" w:rsidRPr="00A8608D">
              <w:rPr>
                <w:color w:val="00B0F0"/>
              </w:rPr>
              <w:t>(+)</w:t>
            </w:r>
          </w:p>
          <w:p w14:paraId="2E99EBAE" w14:textId="7E2F74B6" w:rsidR="00884A23" w:rsidRPr="00A8608D" w:rsidRDefault="00884A23" w:rsidP="004C26C2">
            <w:pPr>
              <w:pStyle w:val="ListParagraph"/>
              <w:numPr>
                <w:ilvl w:val="0"/>
                <w:numId w:val="18"/>
              </w:numPr>
              <w:rPr>
                <w:color w:val="00B0F0"/>
              </w:rPr>
            </w:pPr>
            <w:r w:rsidRPr="00A8608D">
              <w:rPr>
                <w:color w:val="00B0F0"/>
              </w:rPr>
              <w:t>Poaching</w:t>
            </w:r>
            <w:r w:rsidR="00AE7167" w:rsidRPr="00A8608D">
              <w:rPr>
                <w:color w:val="00B0F0"/>
              </w:rPr>
              <w:t xml:space="preserve"> (+)</w:t>
            </w:r>
          </w:p>
          <w:p w14:paraId="4CE40146" w14:textId="1B15DCC3" w:rsidR="00884A23" w:rsidRPr="00A8608D" w:rsidRDefault="00884A23" w:rsidP="004C26C2">
            <w:pPr>
              <w:pStyle w:val="ListParagraph"/>
              <w:numPr>
                <w:ilvl w:val="0"/>
                <w:numId w:val="18"/>
              </w:numPr>
              <w:rPr>
                <w:color w:val="00B0F0"/>
              </w:rPr>
            </w:pPr>
            <w:r w:rsidRPr="00A8608D">
              <w:rPr>
                <w:color w:val="00B0F0"/>
              </w:rPr>
              <w:t>Highwaymen</w:t>
            </w:r>
            <w:r w:rsidR="00AE7167" w:rsidRPr="00A8608D">
              <w:rPr>
                <w:color w:val="00B0F0"/>
              </w:rPr>
              <w:t xml:space="preserve"> (+)</w:t>
            </w:r>
          </w:p>
          <w:p w14:paraId="5E2636C0" w14:textId="77777777" w:rsidR="00884A23" w:rsidRDefault="00884A23" w:rsidP="00884A23">
            <w:pPr>
              <w:pStyle w:val="ListParagraph"/>
            </w:pPr>
          </w:p>
          <w:p w14:paraId="3940BD67" w14:textId="185AA351" w:rsidR="00884A23" w:rsidRPr="00884A23" w:rsidRDefault="00884A23" w:rsidP="00884A23">
            <w:pPr>
              <w:pStyle w:val="ListParagraph"/>
            </w:pPr>
          </w:p>
        </w:tc>
        <w:tc>
          <w:tcPr>
            <w:tcW w:w="3988" w:type="dxa"/>
          </w:tcPr>
          <w:p w14:paraId="03AEE5E6" w14:textId="79773F61" w:rsidR="004438A0" w:rsidRDefault="004438A0" w:rsidP="004438A0"/>
        </w:tc>
      </w:tr>
      <w:tr w:rsidR="004438A0" w14:paraId="481409FB" w14:textId="77777777" w:rsidTr="00825A3E">
        <w:tc>
          <w:tcPr>
            <w:tcW w:w="1696" w:type="dxa"/>
            <w:vMerge/>
          </w:tcPr>
          <w:p w14:paraId="5F869218" w14:textId="1D107728" w:rsidR="004438A0" w:rsidRDefault="004438A0" w:rsidP="004438A0"/>
        </w:tc>
        <w:tc>
          <w:tcPr>
            <w:tcW w:w="754" w:type="dxa"/>
          </w:tcPr>
          <w:p w14:paraId="51C000BE" w14:textId="2117D244" w:rsidR="004438A0" w:rsidRDefault="004438A0" w:rsidP="004438A0">
            <w:r>
              <w:t>HT 6</w:t>
            </w:r>
          </w:p>
        </w:tc>
        <w:tc>
          <w:tcPr>
            <w:tcW w:w="7510" w:type="dxa"/>
          </w:tcPr>
          <w:p w14:paraId="0B7A91B9" w14:textId="5BA21E39" w:rsidR="00951F55" w:rsidRDefault="00951F55" w:rsidP="00951F55">
            <w:pPr>
              <w:rPr>
                <w:u w:val="single"/>
              </w:rPr>
            </w:pPr>
            <w:r>
              <w:rPr>
                <w:u w:val="single"/>
              </w:rPr>
              <w:t>Industrial Period 1</w:t>
            </w:r>
            <w:r w:rsidR="004C26C2">
              <w:rPr>
                <w:u w:val="single"/>
              </w:rPr>
              <w:t>7</w:t>
            </w:r>
            <w:r>
              <w:rPr>
                <w:u w:val="single"/>
              </w:rPr>
              <w:t>00-1</w:t>
            </w:r>
            <w:r w:rsidR="004C26C2">
              <w:rPr>
                <w:u w:val="single"/>
              </w:rPr>
              <w:t>9</w:t>
            </w:r>
            <w:r>
              <w:rPr>
                <w:u w:val="single"/>
              </w:rPr>
              <w:t>00</w:t>
            </w:r>
          </w:p>
          <w:p w14:paraId="78350E84" w14:textId="6F00B1CC" w:rsidR="00951F55" w:rsidRDefault="00951F55" w:rsidP="00951F55">
            <w:pPr>
              <w:pStyle w:val="ListParagraph"/>
              <w:numPr>
                <w:ilvl w:val="0"/>
                <w:numId w:val="17"/>
              </w:numPr>
            </w:pPr>
            <w:r>
              <w:t xml:space="preserve">Transportation </w:t>
            </w:r>
            <w:r w:rsidR="00665F2E">
              <w:t>(+)</w:t>
            </w:r>
          </w:p>
          <w:p w14:paraId="267AD384" w14:textId="043E5539" w:rsidR="00951F55" w:rsidRPr="00A8608D" w:rsidRDefault="00951F55" w:rsidP="00951F55">
            <w:pPr>
              <w:pStyle w:val="ListParagraph"/>
              <w:numPr>
                <w:ilvl w:val="0"/>
                <w:numId w:val="17"/>
              </w:numPr>
              <w:rPr>
                <w:color w:val="00B0F0"/>
              </w:rPr>
            </w:pPr>
            <w:r w:rsidRPr="00A8608D">
              <w:rPr>
                <w:color w:val="00B0F0"/>
              </w:rPr>
              <w:t>Waltham Black Acts</w:t>
            </w:r>
            <w:r w:rsidR="00665F2E" w:rsidRPr="00A8608D">
              <w:rPr>
                <w:color w:val="00B0F0"/>
              </w:rPr>
              <w:t xml:space="preserve"> (+)</w:t>
            </w:r>
          </w:p>
          <w:p w14:paraId="1C233DDE" w14:textId="4E1D9F98" w:rsidR="00665F2E" w:rsidRDefault="00951F55" w:rsidP="00951F55">
            <w:pPr>
              <w:pStyle w:val="ListParagraph"/>
              <w:numPr>
                <w:ilvl w:val="0"/>
                <w:numId w:val="17"/>
              </w:numPr>
            </w:pPr>
            <w:r>
              <w:t>Establishing the Police Force (Bow Street Runners, Peelers)</w:t>
            </w:r>
            <w:r w:rsidR="00665F2E">
              <w:t xml:space="preserve"> (+)</w:t>
            </w:r>
          </w:p>
          <w:p w14:paraId="16E7EB6C" w14:textId="7683262E" w:rsidR="00A642ED" w:rsidRDefault="00951F55" w:rsidP="00951F55">
            <w:pPr>
              <w:pStyle w:val="ListParagraph"/>
              <w:numPr>
                <w:ilvl w:val="0"/>
                <w:numId w:val="17"/>
              </w:numPr>
            </w:pPr>
            <w:r>
              <w:t>Jack the Ripper Case Study</w:t>
            </w:r>
            <w:r w:rsidR="00665F2E">
              <w:t xml:space="preserve"> (+)</w:t>
            </w:r>
          </w:p>
          <w:p w14:paraId="47F6B2B8" w14:textId="77777777" w:rsidR="00884A23" w:rsidRDefault="00884A23" w:rsidP="00951F55"/>
          <w:p w14:paraId="238B3355" w14:textId="77777777" w:rsidR="00884A23" w:rsidRDefault="00884A23" w:rsidP="00951F55">
            <w:pPr>
              <w:rPr>
                <w:u w:val="single"/>
              </w:rPr>
            </w:pPr>
            <w:r>
              <w:rPr>
                <w:u w:val="single"/>
              </w:rPr>
              <w:t>Modern 1900-Today</w:t>
            </w:r>
          </w:p>
          <w:p w14:paraId="08A9C0E0" w14:textId="1228458A" w:rsidR="00884A23" w:rsidRPr="00A8608D" w:rsidRDefault="00884A23" w:rsidP="00884A23">
            <w:pPr>
              <w:pStyle w:val="ListParagraph"/>
              <w:numPr>
                <w:ilvl w:val="0"/>
                <w:numId w:val="19"/>
              </w:numPr>
              <w:rPr>
                <w:color w:val="00B0F0"/>
              </w:rPr>
            </w:pPr>
            <w:r w:rsidRPr="00A8608D">
              <w:rPr>
                <w:color w:val="00B0F0"/>
              </w:rPr>
              <w:t xml:space="preserve">Alan Turing </w:t>
            </w:r>
            <w:r w:rsidR="00A26044" w:rsidRPr="00A8608D">
              <w:rPr>
                <w:color w:val="00B0F0"/>
              </w:rPr>
              <w:t>(LGBTQ+)</w:t>
            </w:r>
            <w:r w:rsidR="00B131DE" w:rsidRPr="00A8608D">
              <w:rPr>
                <w:color w:val="00B0F0"/>
              </w:rPr>
              <w:t xml:space="preserve"> (+)</w:t>
            </w:r>
          </w:p>
          <w:p w14:paraId="1B50892B" w14:textId="3A11C6CE" w:rsidR="00A26044" w:rsidRPr="00A8608D" w:rsidRDefault="00A26044" w:rsidP="00884A23">
            <w:pPr>
              <w:pStyle w:val="ListParagraph"/>
              <w:numPr>
                <w:ilvl w:val="0"/>
                <w:numId w:val="19"/>
              </w:numPr>
              <w:rPr>
                <w:color w:val="00B0F0"/>
              </w:rPr>
            </w:pPr>
            <w:r w:rsidRPr="00A8608D">
              <w:rPr>
                <w:color w:val="00B0F0"/>
              </w:rPr>
              <w:t>Public Executions</w:t>
            </w:r>
            <w:r w:rsidR="00B131DE" w:rsidRPr="00A8608D">
              <w:rPr>
                <w:color w:val="00B0F0"/>
              </w:rPr>
              <w:t xml:space="preserve"> (+)</w:t>
            </w:r>
          </w:p>
          <w:p w14:paraId="4DE96705" w14:textId="3FF446F8" w:rsidR="00A26044" w:rsidRPr="00884A23" w:rsidRDefault="00A26044" w:rsidP="00884A23">
            <w:pPr>
              <w:pStyle w:val="ListParagraph"/>
              <w:numPr>
                <w:ilvl w:val="0"/>
                <w:numId w:val="19"/>
              </w:numPr>
            </w:pPr>
            <w:r w:rsidRPr="00A8608D">
              <w:rPr>
                <w:color w:val="00B0F0"/>
              </w:rPr>
              <w:t>Stonewall Riots impact on GB</w:t>
            </w:r>
            <w:r w:rsidR="00B131DE" w:rsidRPr="00A8608D">
              <w:rPr>
                <w:color w:val="00B0F0"/>
              </w:rPr>
              <w:t xml:space="preserve"> (+)</w:t>
            </w:r>
          </w:p>
        </w:tc>
        <w:tc>
          <w:tcPr>
            <w:tcW w:w="3988" w:type="dxa"/>
          </w:tcPr>
          <w:p w14:paraId="0E21F72C" w14:textId="77777777" w:rsidR="004438A0" w:rsidRDefault="004438A0" w:rsidP="004438A0"/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93C42" w14:textId="77777777" w:rsidR="00E876E1" w:rsidRDefault="00E876E1" w:rsidP="00974CB9">
      <w:pPr>
        <w:spacing w:after="0" w:line="240" w:lineRule="auto"/>
      </w:pPr>
      <w:r>
        <w:separator/>
      </w:r>
    </w:p>
  </w:endnote>
  <w:endnote w:type="continuationSeparator" w:id="0">
    <w:p w14:paraId="0392A83B" w14:textId="77777777" w:rsidR="00E876E1" w:rsidRDefault="00E876E1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C36DE" w14:textId="77777777" w:rsidR="00E876E1" w:rsidRDefault="00E876E1" w:rsidP="00974CB9">
      <w:pPr>
        <w:spacing w:after="0" w:line="240" w:lineRule="auto"/>
      </w:pPr>
      <w:r>
        <w:separator/>
      </w:r>
    </w:p>
  </w:footnote>
  <w:footnote w:type="continuationSeparator" w:id="0">
    <w:p w14:paraId="43C4E9C0" w14:textId="77777777" w:rsidR="00E876E1" w:rsidRDefault="00E876E1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028E" w14:textId="73F69332" w:rsidR="007D4C7D" w:rsidRDefault="007D4C7D" w:rsidP="007D4C7D">
    <w:pPr>
      <w:pStyle w:val="Heading1"/>
      <w:jc w:val="center"/>
    </w:pPr>
    <w:r>
      <w:t xml:space="preserve">YEAR </w:t>
    </w:r>
    <w:r w:rsidR="003E0088">
      <w:t>8</w:t>
    </w:r>
    <w:r w:rsidR="00B46968">
      <w:t xml:space="preserve"> </w:t>
    </w:r>
    <w:r w:rsidR="004661AA">
      <w:t>History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F05E5"/>
    <w:multiLevelType w:val="hybridMultilevel"/>
    <w:tmpl w:val="8166A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D360F"/>
    <w:multiLevelType w:val="hybridMultilevel"/>
    <w:tmpl w:val="1D407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21F70"/>
    <w:multiLevelType w:val="hybridMultilevel"/>
    <w:tmpl w:val="68E20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A52773"/>
    <w:multiLevelType w:val="hybridMultilevel"/>
    <w:tmpl w:val="B8482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8D607C"/>
    <w:multiLevelType w:val="hybridMultilevel"/>
    <w:tmpl w:val="6772D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155AE"/>
    <w:multiLevelType w:val="hybridMultilevel"/>
    <w:tmpl w:val="58E26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413D"/>
    <w:multiLevelType w:val="hybridMultilevel"/>
    <w:tmpl w:val="02061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8E0261"/>
    <w:multiLevelType w:val="hybridMultilevel"/>
    <w:tmpl w:val="D6482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86501B"/>
    <w:multiLevelType w:val="hybridMultilevel"/>
    <w:tmpl w:val="B4FA7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7A656B"/>
    <w:multiLevelType w:val="hybridMultilevel"/>
    <w:tmpl w:val="078A9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A35F47"/>
    <w:multiLevelType w:val="hybridMultilevel"/>
    <w:tmpl w:val="FF202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4D303E"/>
    <w:multiLevelType w:val="hybridMultilevel"/>
    <w:tmpl w:val="0E88B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715AF1"/>
    <w:multiLevelType w:val="hybridMultilevel"/>
    <w:tmpl w:val="1834D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FA5E15"/>
    <w:multiLevelType w:val="hybridMultilevel"/>
    <w:tmpl w:val="08EEE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2700A3"/>
    <w:multiLevelType w:val="hybridMultilevel"/>
    <w:tmpl w:val="59766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9415DB"/>
    <w:multiLevelType w:val="hybridMultilevel"/>
    <w:tmpl w:val="5FC44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B15917"/>
    <w:multiLevelType w:val="hybridMultilevel"/>
    <w:tmpl w:val="D4BEF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7C4A36"/>
    <w:multiLevelType w:val="hybridMultilevel"/>
    <w:tmpl w:val="85BCD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EC51F0"/>
    <w:multiLevelType w:val="hybridMultilevel"/>
    <w:tmpl w:val="525A9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1460694">
    <w:abstractNumId w:val="7"/>
  </w:num>
  <w:num w:numId="2" w16cid:durableId="930695921">
    <w:abstractNumId w:val="11"/>
  </w:num>
  <w:num w:numId="3" w16cid:durableId="799803686">
    <w:abstractNumId w:val="6"/>
  </w:num>
  <w:num w:numId="4" w16cid:durableId="2027828937">
    <w:abstractNumId w:val="0"/>
  </w:num>
  <w:num w:numId="5" w16cid:durableId="1981302257">
    <w:abstractNumId w:val="14"/>
  </w:num>
  <w:num w:numId="6" w16cid:durableId="1525555344">
    <w:abstractNumId w:val="3"/>
  </w:num>
  <w:num w:numId="7" w16cid:durableId="1231967452">
    <w:abstractNumId w:val="10"/>
  </w:num>
  <w:num w:numId="8" w16cid:durableId="565920138">
    <w:abstractNumId w:val="2"/>
  </w:num>
  <w:num w:numId="9" w16cid:durableId="1713067323">
    <w:abstractNumId w:val="1"/>
  </w:num>
  <w:num w:numId="10" w16cid:durableId="792095568">
    <w:abstractNumId w:val="4"/>
  </w:num>
  <w:num w:numId="11" w16cid:durableId="1802457873">
    <w:abstractNumId w:val="16"/>
  </w:num>
  <w:num w:numId="12" w16cid:durableId="2108184654">
    <w:abstractNumId w:val="17"/>
  </w:num>
  <w:num w:numId="13" w16cid:durableId="1994260651">
    <w:abstractNumId w:val="9"/>
  </w:num>
  <w:num w:numId="14" w16cid:durableId="1555121725">
    <w:abstractNumId w:val="12"/>
  </w:num>
  <w:num w:numId="15" w16cid:durableId="1819106653">
    <w:abstractNumId w:val="18"/>
  </w:num>
  <w:num w:numId="16" w16cid:durableId="975330029">
    <w:abstractNumId w:val="15"/>
  </w:num>
  <w:num w:numId="17" w16cid:durableId="30611482">
    <w:abstractNumId w:val="13"/>
  </w:num>
  <w:num w:numId="18" w16cid:durableId="1973973914">
    <w:abstractNumId w:val="5"/>
  </w:num>
  <w:num w:numId="19" w16cid:durableId="6779712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14C10"/>
    <w:rsid w:val="0005605C"/>
    <w:rsid w:val="00077B8A"/>
    <w:rsid w:val="00095A45"/>
    <w:rsid w:val="000C48B3"/>
    <w:rsid w:val="000E5250"/>
    <w:rsid w:val="001234EB"/>
    <w:rsid w:val="001303F3"/>
    <w:rsid w:val="00152D60"/>
    <w:rsid w:val="00154842"/>
    <w:rsid w:val="00197257"/>
    <w:rsid w:val="001A0F40"/>
    <w:rsid w:val="001C44A3"/>
    <w:rsid w:val="001C72EE"/>
    <w:rsid w:val="001F2677"/>
    <w:rsid w:val="001F5A62"/>
    <w:rsid w:val="002149CC"/>
    <w:rsid w:val="002355F1"/>
    <w:rsid w:val="002964C3"/>
    <w:rsid w:val="002E1819"/>
    <w:rsid w:val="0031480D"/>
    <w:rsid w:val="003206C1"/>
    <w:rsid w:val="00356CFC"/>
    <w:rsid w:val="0038047D"/>
    <w:rsid w:val="00392875"/>
    <w:rsid w:val="003D1CF0"/>
    <w:rsid w:val="003E0088"/>
    <w:rsid w:val="003E1DB9"/>
    <w:rsid w:val="004047F5"/>
    <w:rsid w:val="004438A0"/>
    <w:rsid w:val="004661AA"/>
    <w:rsid w:val="004A26C2"/>
    <w:rsid w:val="004C26C2"/>
    <w:rsid w:val="004D2F1F"/>
    <w:rsid w:val="004D52E6"/>
    <w:rsid w:val="00541A27"/>
    <w:rsid w:val="005435DD"/>
    <w:rsid w:val="00573667"/>
    <w:rsid w:val="00582558"/>
    <w:rsid w:val="0059382A"/>
    <w:rsid w:val="005B1CC1"/>
    <w:rsid w:val="005E0A77"/>
    <w:rsid w:val="005E5948"/>
    <w:rsid w:val="0060366B"/>
    <w:rsid w:val="00624049"/>
    <w:rsid w:val="006247F2"/>
    <w:rsid w:val="006479B2"/>
    <w:rsid w:val="00654547"/>
    <w:rsid w:val="00665F2E"/>
    <w:rsid w:val="006C706F"/>
    <w:rsid w:val="006D12F9"/>
    <w:rsid w:val="007051DE"/>
    <w:rsid w:val="007231B2"/>
    <w:rsid w:val="00752D14"/>
    <w:rsid w:val="00776125"/>
    <w:rsid w:val="00782C6C"/>
    <w:rsid w:val="007D4C7D"/>
    <w:rsid w:val="007D778F"/>
    <w:rsid w:val="007F2A2B"/>
    <w:rsid w:val="008011E6"/>
    <w:rsid w:val="0080610F"/>
    <w:rsid w:val="00825A3E"/>
    <w:rsid w:val="008521CC"/>
    <w:rsid w:val="008643BE"/>
    <w:rsid w:val="0087008A"/>
    <w:rsid w:val="00884A23"/>
    <w:rsid w:val="00887E07"/>
    <w:rsid w:val="00894684"/>
    <w:rsid w:val="008E42DB"/>
    <w:rsid w:val="00905319"/>
    <w:rsid w:val="00905813"/>
    <w:rsid w:val="00911162"/>
    <w:rsid w:val="0094087F"/>
    <w:rsid w:val="00951F55"/>
    <w:rsid w:val="00955875"/>
    <w:rsid w:val="00967100"/>
    <w:rsid w:val="00974CB9"/>
    <w:rsid w:val="00996BCA"/>
    <w:rsid w:val="00997D82"/>
    <w:rsid w:val="009B2EC9"/>
    <w:rsid w:val="009C13B8"/>
    <w:rsid w:val="009C35FC"/>
    <w:rsid w:val="009F5750"/>
    <w:rsid w:val="00A075E5"/>
    <w:rsid w:val="00A16D05"/>
    <w:rsid w:val="00A26044"/>
    <w:rsid w:val="00A35F6C"/>
    <w:rsid w:val="00A449C3"/>
    <w:rsid w:val="00A615AC"/>
    <w:rsid w:val="00A642ED"/>
    <w:rsid w:val="00A8608D"/>
    <w:rsid w:val="00A90944"/>
    <w:rsid w:val="00A930DF"/>
    <w:rsid w:val="00AA34D1"/>
    <w:rsid w:val="00AA7B5F"/>
    <w:rsid w:val="00AB1632"/>
    <w:rsid w:val="00AD35B5"/>
    <w:rsid w:val="00AE7167"/>
    <w:rsid w:val="00B131DE"/>
    <w:rsid w:val="00B46968"/>
    <w:rsid w:val="00BB5414"/>
    <w:rsid w:val="00BC0157"/>
    <w:rsid w:val="00BD0533"/>
    <w:rsid w:val="00BD6AA8"/>
    <w:rsid w:val="00BF2D48"/>
    <w:rsid w:val="00BF66F4"/>
    <w:rsid w:val="00C01432"/>
    <w:rsid w:val="00C0197D"/>
    <w:rsid w:val="00C06FF6"/>
    <w:rsid w:val="00C22D83"/>
    <w:rsid w:val="00C33F81"/>
    <w:rsid w:val="00C41D66"/>
    <w:rsid w:val="00C55EC0"/>
    <w:rsid w:val="00C80425"/>
    <w:rsid w:val="00C82BF4"/>
    <w:rsid w:val="00CA5990"/>
    <w:rsid w:val="00CB00F2"/>
    <w:rsid w:val="00CB49E8"/>
    <w:rsid w:val="00CC124F"/>
    <w:rsid w:val="00CD0996"/>
    <w:rsid w:val="00CD16D5"/>
    <w:rsid w:val="00CE3DF6"/>
    <w:rsid w:val="00D30B5F"/>
    <w:rsid w:val="00D8579F"/>
    <w:rsid w:val="00D867B1"/>
    <w:rsid w:val="00D967EC"/>
    <w:rsid w:val="00D9740C"/>
    <w:rsid w:val="00DA21D9"/>
    <w:rsid w:val="00DB6555"/>
    <w:rsid w:val="00E07C1F"/>
    <w:rsid w:val="00E16063"/>
    <w:rsid w:val="00E204BC"/>
    <w:rsid w:val="00E274AD"/>
    <w:rsid w:val="00E35773"/>
    <w:rsid w:val="00E36728"/>
    <w:rsid w:val="00E54370"/>
    <w:rsid w:val="00E876E1"/>
    <w:rsid w:val="00E87B99"/>
    <w:rsid w:val="00E91C0B"/>
    <w:rsid w:val="00EB76E3"/>
    <w:rsid w:val="00EF47E2"/>
    <w:rsid w:val="00F11499"/>
    <w:rsid w:val="00F15DA0"/>
    <w:rsid w:val="00F26307"/>
    <w:rsid w:val="00F35A5C"/>
    <w:rsid w:val="00F57569"/>
    <w:rsid w:val="00F62C28"/>
    <w:rsid w:val="00F74253"/>
    <w:rsid w:val="00F75E65"/>
    <w:rsid w:val="00FA5382"/>
    <w:rsid w:val="00FD46AA"/>
    <w:rsid w:val="00FE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POTTER Matt</cp:lastModifiedBy>
  <cp:revision>30</cp:revision>
  <cp:lastPrinted>2024-06-21T11:06:00Z</cp:lastPrinted>
  <dcterms:created xsi:type="dcterms:W3CDTF">2024-06-21T11:07:00Z</dcterms:created>
  <dcterms:modified xsi:type="dcterms:W3CDTF">2025-02-14T12:12:00Z</dcterms:modified>
</cp:coreProperties>
</file>